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C6F2A" w14:textId="5AD9FFED" w:rsidR="00704437" w:rsidRDefault="006A4F8E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6130E133" wp14:editId="68E2AB7E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B16DE9" w14:textId="77777777" w:rsidR="00704437" w:rsidRDefault="00704437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04437" w14:paraId="3F150C5F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FD23A57" w14:textId="77777777" w:rsidR="00704437" w:rsidRDefault="009676FB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5888097" w14:textId="77777777" w:rsidR="00704437" w:rsidRDefault="009676FB">
      <w:pPr>
        <w:spacing w:line="240" w:lineRule="exact"/>
      </w:pPr>
      <w:r>
        <w:t xml:space="preserve"> </w:t>
      </w:r>
    </w:p>
    <w:p w14:paraId="00B9DFCD" w14:textId="77777777" w:rsidR="00704437" w:rsidRDefault="00704437">
      <w:pPr>
        <w:spacing w:after="120" w:line="240" w:lineRule="exact"/>
      </w:pPr>
    </w:p>
    <w:p w14:paraId="75CB5EC3" w14:textId="77777777" w:rsidR="00704437" w:rsidRDefault="009676FB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15FF4DE3" w14:textId="77777777" w:rsidR="00704437" w:rsidRDefault="00704437">
      <w:pPr>
        <w:spacing w:line="240" w:lineRule="exact"/>
      </w:pPr>
    </w:p>
    <w:p w14:paraId="7E5BC3D2" w14:textId="77777777" w:rsidR="00704437" w:rsidRDefault="00704437">
      <w:pPr>
        <w:spacing w:line="240" w:lineRule="exact"/>
      </w:pPr>
    </w:p>
    <w:p w14:paraId="21743EA2" w14:textId="77777777" w:rsidR="00704437" w:rsidRDefault="00704437">
      <w:pPr>
        <w:spacing w:line="240" w:lineRule="exact"/>
      </w:pPr>
    </w:p>
    <w:p w14:paraId="0393A3B3" w14:textId="77777777" w:rsidR="00704437" w:rsidRDefault="00704437">
      <w:pPr>
        <w:spacing w:line="240" w:lineRule="exact"/>
      </w:pPr>
    </w:p>
    <w:p w14:paraId="51FBAB25" w14:textId="77777777" w:rsidR="00704437" w:rsidRDefault="00704437">
      <w:pPr>
        <w:spacing w:line="240" w:lineRule="exact"/>
      </w:pPr>
    </w:p>
    <w:p w14:paraId="3EE18F38" w14:textId="77777777" w:rsidR="00704437" w:rsidRDefault="00704437">
      <w:pPr>
        <w:spacing w:line="240" w:lineRule="exact"/>
      </w:pPr>
    </w:p>
    <w:p w14:paraId="6E403CF2" w14:textId="77777777" w:rsidR="00704437" w:rsidRDefault="00704437">
      <w:pPr>
        <w:spacing w:line="240" w:lineRule="exact"/>
      </w:pPr>
    </w:p>
    <w:p w14:paraId="316EF571" w14:textId="77777777" w:rsidR="00704437" w:rsidRDefault="00704437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04437" w14:paraId="1AD0DDE5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8CACEB0" w14:textId="77777777" w:rsidR="00704437" w:rsidRDefault="009676F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Aménagement d'espaces pédagogiques collaboratifs et immersifs - CPER CAMEXIA</w:t>
            </w:r>
          </w:p>
          <w:p w14:paraId="594E207F" w14:textId="77777777" w:rsidR="00812595" w:rsidRDefault="00812595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691D769A" w14:textId="77777777" w:rsidR="00812595" w:rsidRDefault="00812595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ME26.01</w:t>
            </w:r>
          </w:p>
          <w:p w14:paraId="24B5E9DB" w14:textId="77777777" w:rsidR="00414AA2" w:rsidRDefault="00414AA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6767F939" w14:textId="1E390971" w:rsidR="00414AA2" w:rsidRDefault="00414AA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Lot 1 </w:t>
            </w:r>
            <w:r w:rsidR="00B02B09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- </w:t>
            </w:r>
            <w:r w:rsidR="00B02B09" w:rsidRPr="00B02B09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Démolition – Gros-Œuvre</w:t>
            </w:r>
          </w:p>
        </w:tc>
      </w:tr>
    </w:tbl>
    <w:p w14:paraId="59DD5A07" w14:textId="77777777" w:rsidR="00704437" w:rsidRDefault="009676FB">
      <w:pPr>
        <w:spacing w:line="240" w:lineRule="exact"/>
      </w:pPr>
      <w:r>
        <w:t xml:space="preserve"> </w:t>
      </w:r>
    </w:p>
    <w:p w14:paraId="1BD3B575" w14:textId="77777777" w:rsidR="00704437" w:rsidRDefault="00704437">
      <w:pPr>
        <w:spacing w:line="240" w:lineRule="exact"/>
      </w:pPr>
    </w:p>
    <w:p w14:paraId="28BC6CD5" w14:textId="2B1DF610" w:rsidR="00704437" w:rsidRDefault="00704437">
      <w:pPr>
        <w:spacing w:after="100" w:line="240" w:lineRule="exact"/>
      </w:pPr>
    </w:p>
    <w:p w14:paraId="3775988F" w14:textId="356A6A23" w:rsidR="00812595" w:rsidRDefault="00812595">
      <w:pPr>
        <w:spacing w:after="100" w:line="240" w:lineRule="exact"/>
      </w:pPr>
    </w:p>
    <w:p w14:paraId="4E767F6E" w14:textId="33037A13" w:rsidR="00812595" w:rsidRDefault="00812595">
      <w:pPr>
        <w:spacing w:after="100" w:line="240" w:lineRule="exact"/>
      </w:pPr>
    </w:p>
    <w:p w14:paraId="276EFFF3" w14:textId="685DC6F8" w:rsidR="00812595" w:rsidRDefault="00812595">
      <w:pPr>
        <w:spacing w:after="100" w:line="240" w:lineRule="exact"/>
      </w:pPr>
    </w:p>
    <w:p w14:paraId="70A7130C" w14:textId="5492B655" w:rsidR="00812595" w:rsidRDefault="00812595">
      <w:pPr>
        <w:spacing w:after="100" w:line="240" w:lineRule="exact"/>
      </w:pPr>
    </w:p>
    <w:p w14:paraId="1B69C834" w14:textId="443226E4" w:rsidR="00812595" w:rsidRDefault="00812595">
      <w:pPr>
        <w:spacing w:after="100" w:line="240" w:lineRule="exact"/>
      </w:pPr>
    </w:p>
    <w:p w14:paraId="530AD4EA" w14:textId="6196F7E9" w:rsidR="00812595" w:rsidRDefault="00812595">
      <w:pPr>
        <w:spacing w:after="100" w:line="240" w:lineRule="exact"/>
      </w:pPr>
    </w:p>
    <w:p w14:paraId="77B19CDA" w14:textId="73DB5705" w:rsidR="00812595" w:rsidRDefault="00812595">
      <w:pPr>
        <w:spacing w:after="100" w:line="240" w:lineRule="exact"/>
      </w:pPr>
    </w:p>
    <w:p w14:paraId="40A65686" w14:textId="48522853" w:rsidR="00812595" w:rsidRDefault="00812595">
      <w:pPr>
        <w:spacing w:after="100" w:line="240" w:lineRule="exact"/>
      </w:pPr>
    </w:p>
    <w:p w14:paraId="12E1C33C" w14:textId="7A0B886B" w:rsidR="00812595" w:rsidRDefault="00812595">
      <w:pPr>
        <w:spacing w:after="100" w:line="240" w:lineRule="exact"/>
      </w:pPr>
    </w:p>
    <w:p w14:paraId="277D76D8" w14:textId="13450D9F" w:rsidR="00812595" w:rsidRDefault="00812595">
      <w:pPr>
        <w:spacing w:after="100" w:line="240" w:lineRule="exact"/>
      </w:pPr>
    </w:p>
    <w:p w14:paraId="5B28355F" w14:textId="77777777" w:rsidR="00812595" w:rsidRDefault="00812595">
      <w:pPr>
        <w:spacing w:after="100" w:line="240" w:lineRule="exact"/>
      </w:pPr>
    </w:p>
    <w:p w14:paraId="5FA7ED5C" w14:textId="77777777" w:rsidR="00704437" w:rsidRDefault="009676FB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4849D549" w14:textId="77777777" w:rsidR="00704437" w:rsidRDefault="009676F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53883CD1" w14:textId="77777777" w:rsidR="00704437" w:rsidRDefault="009676F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2C91FBF6" w14:textId="77777777" w:rsidR="00704437" w:rsidRDefault="009676F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777BE4A1" w14:textId="77777777" w:rsidR="00704437" w:rsidRDefault="0070443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704437">
          <w:pgSz w:w="11900" w:h="16840"/>
          <w:pgMar w:top="1400" w:right="1140" w:bottom="1440" w:left="1140" w:header="1400" w:footer="1440" w:gutter="0"/>
          <w:cols w:space="708"/>
        </w:sectPr>
      </w:pPr>
    </w:p>
    <w:p w14:paraId="66FEF3A4" w14:textId="77777777" w:rsidR="00704437" w:rsidRDefault="00704437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704437" w14:paraId="6BE16E3F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5BDDB" w14:textId="77777777" w:rsidR="00704437" w:rsidRDefault="009676FB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704437" w14:paraId="0F683A1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F521C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780DD34F" w14:textId="4AD6EAAA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3C49C1" wp14:editId="650D5085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0876B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7E852" w14:textId="77777777" w:rsidR="00704437" w:rsidRDefault="009676FB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Aménagement d'espaces pédagogiques collaboratifs et immersifs - CPER CAMEXIA</w:t>
            </w:r>
          </w:p>
        </w:tc>
      </w:tr>
      <w:tr w:rsidR="00704437" w14:paraId="6875140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9C6A5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3C96818E" w14:textId="214D97B4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2E63DFD" wp14:editId="3F0E43D8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507B7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5DD3B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704437" w14:paraId="07A182A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EF4B0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7D4DE617" w14:textId="1CA51E20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E4FAB0" wp14:editId="0DDAC430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0FEC3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A42CC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704437" w14:paraId="43CDE44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DDB6B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46776BCA" w14:textId="2D0FE040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C71FB5F" wp14:editId="6D4FE4F8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F0F01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F8569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704437" w14:paraId="258273A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BA7E0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562410AB" w14:textId="573C4160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C51F4A" wp14:editId="0664772A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05739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EFD26" w14:textId="1DDC62B4" w:rsidR="00704437" w:rsidRDefault="0086437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704437" w14:paraId="64BFB7F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C514C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3FE792D9" w14:textId="7DCAF233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44E2111" wp14:editId="73903194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95830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8FC9C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 par lot</w:t>
            </w:r>
          </w:p>
        </w:tc>
      </w:tr>
      <w:tr w:rsidR="00704437" w14:paraId="4B3A3C6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1BA5A" w14:textId="77777777" w:rsidR="00704437" w:rsidRDefault="00704437">
            <w:pPr>
              <w:spacing w:line="180" w:lineRule="exact"/>
              <w:rPr>
                <w:sz w:val="18"/>
              </w:rPr>
            </w:pPr>
          </w:p>
          <w:p w14:paraId="1F56E1F1" w14:textId="3E08600A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4575214" wp14:editId="4FFD2885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6ACD2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0DF0F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704437" w14:paraId="06989C6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D3D14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268CD812" w14:textId="2EFC35A7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4F4BF5B" wp14:editId="44B6AC49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A0009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0166A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04437" w14:paraId="434F4AD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3EDBC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3CB41D7D" w14:textId="2A1F20B0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5DC3BA" wp14:editId="0BF7525B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C163B" w14:textId="77777777" w:rsidR="00704437" w:rsidRDefault="009676FB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DBCC2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53F64D27" w14:textId="77777777" w:rsidR="00704437" w:rsidRDefault="00704437">
      <w:pPr>
        <w:sectPr w:rsidR="00704437">
          <w:pgSz w:w="11900" w:h="16840"/>
          <w:pgMar w:top="1440" w:right="1160" w:bottom="1440" w:left="1140" w:header="1440" w:footer="1440" w:gutter="0"/>
          <w:cols w:space="708"/>
        </w:sectPr>
      </w:pPr>
    </w:p>
    <w:p w14:paraId="2AFABC78" w14:textId="77777777" w:rsidR="00704437" w:rsidRDefault="009676FB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701CFF43" w14:textId="77777777" w:rsidR="00704437" w:rsidRDefault="00704437">
      <w:pPr>
        <w:spacing w:after="80" w:line="240" w:lineRule="exact"/>
      </w:pPr>
    </w:p>
    <w:p w14:paraId="2379ABF9" w14:textId="77777777" w:rsidR="00704437" w:rsidRDefault="009676F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DC72209" w14:textId="77777777" w:rsidR="00704437" w:rsidRDefault="001B6D1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5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2B717E0D" w14:textId="77777777" w:rsidR="00704437" w:rsidRDefault="001B6D1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5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3BFD76D7" w14:textId="77777777" w:rsidR="00704437" w:rsidRDefault="001B6D1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7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05C4DFD7" w14:textId="77777777" w:rsidR="00704437" w:rsidRDefault="001B6D15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7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6CCBE463" w14:textId="77777777" w:rsidR="00704437" w:rsidRDefault="001B6D15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7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6505AD63" w14:textId="77777777" w:rsidR="00704437" w:rsidRDefault="001B6D15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7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25D99FE2" w14:textId="77777777" w:rsidR="00704437" w:rsidRDefault="001B6D1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7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28D770AD" w14:textId="77777777" w:rsidR="00704437" w:rsidRDefault="001B6D1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6 - Durée et Délais d'exécution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13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6C0A72F0" w14:textId="77777777" w:rsidR="00704437" w:rsidRDefault="001B6D1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13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67E85613" w14:textId="77777777" w:rsidR="00704437" w:rsidRDefault="001B6D1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8 - Avance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14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573AFE87" w14:textId="77777777" w:rsidR="00704437" w:rsidRDefault="001B6D1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9 - Nomenclature(s)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15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0D4362E7" w14:textId="77777777" w:rsidR="00704437" w:rsidRDefault="001B6D1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10 - Signature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15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6D35F3EF" w14:textId="77777777" w:rsidR="00704437" w:rsidRDefault="001B6D1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_Toc256000013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23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49DC049F" w14:textId="77777777" w:rsidR="00704437" w:rsidRDefault="009676FB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704437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18AA17B7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Préambule : Liste des lots</w:t>
      </w:r>
      <w:bookmarkEnd w:id="1"/>
    </w:p>
    <w:p w14:paraId="505C73B0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704437" w14:paraId="3C0FA6B8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F0739" w14:textId="77777777" w:rsidR="00704437" w:rsidRDefault="009676F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4D8D7" w14:textId="77777777" w:rsidR="00704437" w:rsidRDefault="009676F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704437" w14:paraId="1174B51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BA900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F3BC5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Démolition – Gros-Œuvre</w:t>
            </w:r>
          </w:p>
        </w:tc>
      </w:tr>
      <w:tr w:rsidR="00704437" w14:paraId="13AC9F1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3A92A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D957D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Charpente Métallique</w:t>
            </w:r>
          </w:p>
        </w:tc>
      </w:tr>
      <w:tr w:rsidR="00704437" w14:paraId="6291FC32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04EE2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F14E8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Menuiseries extérieures</w:t>
            </w:r>
          </w:p>
        </w:tc>
      </w:tr>
      <w:tr w:rsidR="00704437" w14:paraId="0AF8E4C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4E3EE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8EC2B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Plâtrerie / Isolation</w:t>
            </w:r>
          </w:p>
        </w:tc>
      </w:tr>
      <w:tr w:rsidR="00704437" w14:paraId="521B830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D276C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E0325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Menuiseries Intérieures</w:t>
            </w:r>
          </w:p>
        </w:tc>
      </w:tr>
      <w:tr w:rsidR="00704437" w14:paraId="61FB1B4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E5C31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38390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Peinture</w:t>
            </w:r>
          </w:p>
        </w:tc>
      </w:tr>
      <w:tr w:rsidR="00704437" w14:paraId="18BD0D1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174D6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C28FB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Revêtements de sols</w:t>
            </w:r>
          </w:p>
        </w:tc>
      </w:tr>
      <w:tr w:rsidR="00704437" w14:paraId="5F17CCD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CC28A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FFA08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Électricité Courants Forts - Courants Faibles</w:t>
            </w:r>
          </w:p>
        </w:tc>
      </w:tr>
      <w:tr w:rsidR="00704437" w14:paraId="4ED7ECD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A15F8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09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997F9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CVC / Plomberie</w:t>
            </w:r>
          </w:p>
        </w:tc>
      </w:tr>
      <w:tr w:rsidR="00704437" w14:paraId="5EFE93F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6F071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10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2F931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Métallerie</w:t>
            </w:r>
          </w:p>
        </w:tc>
      </w:tr>
    </w:tbl>
    <w:p w14:paraId="677FF373" w14:textId="77777777" w:rsidR="00704437" w:rsidRDefault="00704437">
      <w:pPr>
        <w:sectPr w:rsidR="00704437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32AB78DE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2 - Identification de l'acheteur</w:t>
      </w:r>
      <w:bookmarkEnd w:id="3"/>
    </w:p>
    <w:p w14:paraId="77489A50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3754DBB6" w14:textId="77777777" w:rsidR="00704437" w:rsidRDefault="009676F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4D7D9747" w14:textId="77777777" w:rsidR="00704437" w:rsidRDefault="009676F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6621678A" w14:textId="77777777" w:rsidR="00704437" w:rsidRDefault="009676F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2A8E16CA" w14:textId="77777777" w:rsidR="00704437" w:rsidRDefault="009676F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280D0E50" w14:textId="77777777" w:rsidR="00704437" w:rsidRDefault="009676F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maître d'œuvre ainsi que ses missions seront précisés ultérieurement.</w:t>
      </w:r>
    </w:p>
    <w:p w14:paraId="17EADF1E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Identification du co-contractant</w:t>
      </w:r>
      <w:bookmarkEnd w:id="5"/>
    </w:p>
    <w:p w14:paraId="287E4363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0EEBFD5E" w14:textId="77777777" w:rsidR="00704437" w:rsidRDefault="009676F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04437" w14:paraId="1358BE6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3AECE" w14:textId="6F5ADC97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2A7CDA" wp14:editId="088EF508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5DC65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4D414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704437" w14:paraId="5CAF31F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8C9B81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367EE8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A6448D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1DC174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936A5D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44BAF95" w14:textId="77777777" w:rsidR="00704437" w:rsidRDefault="009676F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04437" w14:paraId="33B7CC9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9BBF8C" w14:textId="296B2E15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049F93" wp14:editId="4E2981F3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1E39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44BAC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704437" w14:paraId="3C201D88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30A528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3CC360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1616A0B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19B436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23523B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16F1636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213D83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41B609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D588C8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7ED15D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32B50D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7041C9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1360CC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753878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7D2B592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C90A18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951AA1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2199851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07C54D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28BAF7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993179A" w14:textId="77777777" w:rsidR="00704437" w:rsidRDefault="009676F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04437" w14:paraId="2B1ABF9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D1F6D" w14:textId="2741518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56A7EED" wp14:editId="02F90BAB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B6015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1C40C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704437" w14:paraId="51611E9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35361C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9AEBB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574506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E04F58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50A26F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36D9AC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3D04E3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F15C44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F0C305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D8C5A7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2351F6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1A781F9" w14:textId="77777777" w:rsidR="00704437" w:rsidRDefault="00704437">
      <w:pPr>
        <w:sectPr w:rsidR="00704437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4437" w14:paraId="66BA5A9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321DC6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AD1990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327C5A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3326CF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648AA5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B028A7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D6EFEA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BE9FBA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880195" w14:textId="77777777" w:rsidR="00704437" w:rsidRDefault="009676F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04437" w14:paraId="5C2117D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163A1" w14:textId="76398A5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943099" wp14:editId="3C07119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801A9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49911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704437" w14:paraId="70FDE0E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9D4855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ECD6EC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30E6274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A97DC4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4ABA9E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87C92A7" w14:textId="77777777" w:rsidR="00704437" w:rsidRDefault="009676FB">
      <w:pPr>
        <w:spacing w:after="20" w:line="240" w:lineRule="exact"/>
      </w:pPr>
      <w:r>
        <w:t xml:space="preserve"> </w:t>
      </w:r>
    </w:p>
    <w:p w14:paraId="2E12C053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068F7B6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169042E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3C67F" w14:textId="21E1754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D194A00" wp14:editId="29D66B5C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2FDFC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66C2A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376361DF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2759C1B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E8C90" w14:textId="11FA0941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38DBE9" wp14:editId="39A88B7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36760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1997A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3969BF55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751D7BC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DF3A7" w14:textId="09C806A3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59416D" wp14:editId="1DC42B9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903FD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AF533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07221108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4437" w14:paraId="24CC8E8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F41914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72DE71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38CC25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83FC00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675F9F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6F220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C7E8C3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392FF9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6F43D06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D96FD1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A35D6C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3FB949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9FB76C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4C6B32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83878B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45F318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8BA4A8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2249D8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7B69A9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912AD2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1BAD77E" w14:textId="77777777" w:rsidR="00704437" w:rsidRDefault="009676FB">
      <w:pPr>
        <w:spacing w:after="20" w:line="240" w:lineRule="exact"/>
      </w:pPr>
      <w:r>
        <w:t xml:space="preserve"> </w:t>
      </w:r>
    </w:p>
    <w:p w14:paraId="07E9EC1F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4142898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4662611" w14:textId="77777777" w:rsidR="00704437" w:rsidRDefault="009676F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5DCEFB4B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  <w:sectPr w:rsidR="00704437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688B5106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4 - Dispositions générales</w:t>
      </w:r>
      <w:bookmarkEnd w:id="7"/>
    </w:p>
    <w:p w14:paraId="43B038C8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5A7F362F" w14:textId="77777777" w:rsidR="00704437" w:rsidRDefault="009676F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5D4E87A2" w14:textId="77777777" w:rsidR="00704437" w:rsidRDefault="009676FB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28B63489" w14:textId="77777777" w:rsidR="00704437" w:rsidRDefault="009676FB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Aménagement d'espaces pédagogiques collaboratifs et immersifs - CPER CAMEXIA</w:t>
      </w:r>
    </w:p>
    <w:p w14:paraId="710A27B6" w14:textId="77777777" w:rsidR="00704437" w:rsidRDefault="009676FB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10 lots.</w:t>
      </w:r>
    </w:p>
    <w:p w14:paraId="2DA256F2" w14:textId="77777777" w:rsidR="00704437" w:rsidRDefault="009676F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47EE560F" w14:textId="77777777" w:rsidR="00704437" w:rsidRDefault="009676FB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1D68569E" w14:textId="77777777" w:rsidR="00704437" w:rsidRDefault="009676F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3D848130" w14:textId="0C58652B" w:rsidR="00704437" w:rsidRDefault="009676FB" w:rsidP="002568C1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Chaque lot fera l'objet d'un marché à tranches optionnelles conclu en application des articles R. 2113-4 à R. 2113-6 du Code de la commande publique. </w:t>
      </w:r>
    </w:p>
    <w:p w14:paraId="362DD559" w14:textId="77777777" w:rsidR="002568C1" w:rsidRPr="002568C1" w:rsidRDefault="002568C1" w:rsidP="002568C1">
      <w:pPr>
        <w:rPr>
          <w:lang w:val="fr-FR"/>
        </w:rPr>
      </w:pPr>
    </w:p>
    <w:p w14:paraId="1F5CE85B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ascii="Trebuchet MS" w:eastAsia="Trebuchet MS" w:hAnsi="Trebuchet MS" w:cs="Trebuchet MS"/>
          <w:color w:val="81276C"/>
          <w:sz w:val="28"/>
          <w:lang w:val="fr-FR"/>
        </w:rPr>
        <w:t>5 - Prix</w:t>
      </w:r>
      <w:bookmarkEnd w:id="15"/>
    </w:p>
    <w:p w14:paraId="4A4A9D56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2B82C183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52468D30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7A35907" w14:textId="7F3DB181" w:rsidR="00704437" w:rsidRPr="00573A30" w:rsidRDefault="009676FB">
      <w:pPr>
        <w:spacing w:before="80" w:after="20"/>
        <w:ind w:right="20"/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</w:pPr>
      <w:r w:rsidRPr="00573A30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>Pour l</w:t>
      </w:r>
      <w:r w:rsidR="00573A30" w:rsidRPr="00573A30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 xml:space="preserve">a solution de base : </w:t>
      </w:r>
    </w:p>
    <w:p w14:paraId="7CCFA236" w14:textId="77777777" w:rsidR="00573A30" w:rsidRDefault="00573A30">
      <w:pPr>
        <w:spacing w:before="80" w:after="20"/>
        <w:ind w:right="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800"/>
        <w:gridCol w:w="1200"/>
        <w:gridCol w:w="1200"/>
        <w:gridCol w:w="1200"/>
        <w:gridCol w:w="2200"/>
      </w:tblGrid>
      <w:tr w:rsidR="00704437" w14:paraId="1FC2F944" w14:textId="77777777">
        <w:trPr>
          <w:trHeight w:val="292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B65A4" w14:textId="77777777" w:rsidR="00704437" w:rsidRDefault="009676F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72768" w14:textId="77777777" w:rsidR="00704437" w:rsidRDefault="009676F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FB106" w14:textId="77777777" w:rsidR="00704437" w:rsidRDefault="009676F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C710EA" w14:textId="77777777" w:rsidR="00704437" w:rsidRDefault="009676F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0C3C3" w14:textId="77777777" w:rsidR="00704437" w:rsidRDefault="009676F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TTC en toutes lettres</w:t>
            </w:r>
          </w:p>
        </w:tc>
      </w:tr>
      <w:tr w:rsidR="00704437" w14:paraId="33FB5A5E" w14:textId="77777777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16EFC" w14:textId="7EB166F2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TF : </w:t>
            </w:r>
            <w:r w:rsidR="002568C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pour Zone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0-1-2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B85C1" w14:textId="77777777" w:rsidR="00704437" w:rsidRDefault="009676FB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6E62D" w14:textId="77777777" w:rsidR="00704437" w:rsidRDefault="009676FB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91481" w14:textId="77777777" w:rsidR="00704437" w:rsidRDefault="009676FB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C46FA1" w14:textId="77777777" w:rsidR="00704437" w:rsidRDefault="009676FB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  <w:tr w:rsidR="00704437" w14:paraId="0F7D441C" w14:textId="77777777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68AAF" w14:textId="00E4C8E8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TO001 : </w:t>
            </w:r>
            <w:r w:rsidR="002568C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Travaux pour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Zone 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340CD" w14:textId="77777777" w:rsidR="00704437" w:rsidRDefault="009676FB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9E186" w14:textId="77777777" w:rsidR="00704437" w:rsidRDefault="009676FB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D9EA1" w14:textId="77777777" w:rsidR="00704437" w:rsidRDefault="009676FB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B753C" w14:textId="77777777" w:rsidR="00704437" w:rsidRDefault="009676FB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  <w:tr w:rsidR="00704437" w14:paraId="3B8E75D8" w14:textId="77777777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A9A52" w14:textId="63FC2021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TO002 : </w:t>
            </w:r>
            <w:r w:rsidR="002568C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Travaux pour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Zone 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F25D0" w14:textId="77777777" w:rsidR="00704437" w:rsidRDefault="009676FB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A773A" w14:textId="77777777" w:rsidR="00704437" w:rsidRDefault="009676FB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CBDAB" w14:textId="77777777" w:rsidR="00704437" w:rsidRDefault="009676FB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51B8A" w14:textId="77777777" w:rsidR="00704437" w:rsidRDefault="009676FB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  <w:tr w:rsidR="00704437" w14:paraId="54261633" w14:textId="77777777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BAAD8" w14:textId="5A698680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TO003 : </w:t>
            </w:r>
            <w:r w:rsidR="002568C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Travaux pour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Zone 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61654" w14:textId="77777777" w:rsidR="00704437" w:rsidRDefault="009676FB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38A00" w14:textId="77777777" w:rsidR="00704437" w:rsidRDefault="009676FB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021B02" w14:textId="77777777" w:rsidR="00704437" w:rsidRDefault="009676FB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302FA" w14:textId="77777777" w:rsidR="00704437" w:rsidRDefault="009676FB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  <w:tr w:rsidR="00704437" w14:paraId="0C7BFA8A" w14:textId="77777777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2E7326" w14:textId="77777777" w:rsidR="00704437" w:rsidRDefault="009676F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463BB" w14:textId="77777777" w:rsidR="00704437" w:rsidRDefault="009676FB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2B820" w14:textId="77777777" w:rsidR="00704437" w:rsidRDefault="009676FB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0E9080" w14:textId="77777777" w:rsidR="00704437" w:rsidRDefault="009676FB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A2F0D" w14:textId="77777777" w:rsidR="00704437" w:rsidRDefault="009676FB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</w:tbl>
    <w:p w14:paraId="16B91AC5" w14:textId="77777777" w:rsidR="005E5F5D" w:rsidRDefault="005E5F5D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</w:p>
    <w:p w14:paraId="0BDC8915" w14:textId="77777777" w:rsidR="005E5F5D" w:rsidRDefault="005E5F5D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</w:p>
    <w:p w14:paraId="4FA3871D" w14:textId="52D72F96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 w:rsidRPr="007E77F1">
        <w:rPr>
          <w:b/>
          <w:color w:val="000000"/>
          <w:lang w:val="fr-FR"/>
        </w:rPr>
        <w:t>pour</w:t>
      </w:r>
      <w:proofErr w:type="gramEnd"/>
      <w:r w:rsidRPr="007E77F1">
        <w:rPr>
          <w:b/>
          <w:color w:val="000000"/>
          <w:lang w:val="fr-FR"/>
        </w:rPr>
        <w:t xml:space="preserve"> les prestations supplémentaires éventuelles</w:t>
      </w:r>
      <w:r w:rsidR="007E77F1" w:rsidRPr="007E77F1">
        <w:rPr>
          <w:b/>
          <w:color w:val="000000"/>
          <w:lang w:val="fr-FR"/>
        </w:rPr>
        <w:t xml:space="preserve"> </w:t>
      </w:r>
      <w:r w:rsidR="00CA5E9E">
        <w:rPr>
          <w:b/>
          <w:color w:val="000000"/>
          <w:lang w:val="fr-FR"/>
        </w:rPr>
        <w:t>facultatives</w:t>
      </w:r>
      <w:r w:rsidR="007E77F1" w:rsidRPr="007E77F1">
        <w:rPr>
          <w:b/>
          <w:color w:val="000000"/>
          <w:lang w:val="fr-FR"/>
        </w:rPr>
        <w:t> :</w:t>
      </w:r>
      <w:r w:rsidR="007E77F1">
        <w:rPr>
          <w:b/>
          <w:color w:val="000000"/>
          <w:lang w:val="fr-FR"/>
        </w:rPr>
        <w:t xml:space="preserve"> </w:t>
      </w:r>
    </w:p>
    <w:p w14:paraId="4F8352CE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10380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840"/>
        <w:gridCol w:w="1244"/>
        <w:gridCol w:w="850"/>
        <w:gridCol w:w="3544"/>
        <w:gridCol w:w="1843"/>
        <w:gridCol w:w="2059"/>
      </w:tblGrid>
      <w:tr w:rsidR="00230BB6" w14:paraId="137A589C" w14:textId="77777777" w:rsidTr="006D57A9">
        <w:trPr>
          <w:trHeight w:val="25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1EC5AF6" w14:textId="77777777" w:rsidR="00230BB6" w:rsidRDefault="00230BB6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Lot(s)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6D557571" w14:textId="72D2F78A" w:rsidR="00230BB6" w:rsidRDefault="00230BB6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Tranche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36A5C8C" w14:textId="1280AC0F" w:rsidR="00230BB6" w:rsidRDefault="00230BB6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26D1DC9" w14:textId="77777777" w:rsidR="00230BB6" w:rsidRDefault="00230BB6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F1C60F7" w14:textId="77777777" w:rsidR="00230BB6" w:rsidRDefault="00230BB6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0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EC0BF5F" w14:textId="77777777" w:rsidR="00230BB6" w:rsidRDefault="00230BB6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230BB6" w14:paraId="3EB8158A" w14:textId="77777777" w:rsidTr="00847A5D">
        <w:trPr>
          <w:trHeight w:val="265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A61BE2" w14:textId="77777777" w:rsidR="00230BB6" w:rsidRDefault="00230BB6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01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8E9A85" w14:textId="281A8937" w:rsidR="00230BB6" w:rsidRDefault="006D57A9" w:rsidP="006D57A9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TF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888452" w14:textId="0A7E9AFF" w:rsidR="00230BB6" w:rsidRDefault="00CA5E9E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</w:t>
            </w:r>
            <w:r w:rsidR="00230BB6">
              <w:rPr>
                <w:color w:val="000000"/>
                <w:lang w:val="fr-FR"/>
              </w:rPr>
              <w:t xml:space="preserve"> 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24901C1" w14:textId="2D4AEE0E" w:rsidR="00230BB6" w:rsidRDefault="00230BB6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Zone 1-2 : remplacement partiel du plafond existant de la salle (dépose)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5D4F2EC" w14:textId="77777777" w:rsidR="00230BB6" w:rsidRDefault="00230BB6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5782F37" w14:textId="77777777" w:rsidR="00230BB6" w:rsidRDefault="00230BB6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230BB6" w14:paraId="113E4431" w14:textId="77777777" w:rsidTr="00847A5D">
        <w:trPr>
          <w:trHeight w:val="265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A7281D" w14:textId="77777777" w:rsidR="00230BB6" w:rsidRDefault="00230BB6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01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8B8EB4" w14:textId="0D65B51D" w:rsidR="00230BB6" w:rsidRDefault="006D57A9" w:rsidP="006D57A9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TF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AD55A" w14:textId="2781A968" w:rsidR="00230BB6" w:rsidRDefault="00CA5E9E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</w:t>
            </w:r>
            <w:r w:rsidR="00230BB6">
              <w:rPr>
                <w:color w:val="000000"/>
                <w:lang w:val="fr-FR"/>
              </w:rPr>
              <w:t xml:space="preserve"> 2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8979810" w14:textId="25A6D580" w:rsidR="00230BB6" w:rsidRDefault="006D57A9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Zone 1-2 : remplacement du sol existant de la salle (dépose)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AB18AC1" w14:textId="77777777" w:rsidR="00230BB6" w:rsidRDefault="00230BB6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825125E" w14:textId="77777777" w:rsidR="00230BB6" w:rsidRDefault="00230BB6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230BB6" w14:paraId="34AB71B3" w14:textId="77777777" w:rsidTr="00847A5D">
        <w:trPr>
          <w:trHeight w:val="265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3153F5" w14:textId="77777777" w:rsidR="00230BB6" w:rsidRDefault="00230BB6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01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042D2A" w14:textId="66801DCA" w:rsidR="00230BB6" w:rsidRDefault="00B43A8D" w:rsidP="00B43A8D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</w:t>
            </w:r>
            <w:r w:rsidR="00847A5D">
              <w:rPr>
                <w:color w:val="000000"/>
                <w:lang w:val="fr-FR"/>
              </w:rPr>
              <w:t>O1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6EA650" w14:textId="7ECE343D" w:rsidR="00230BB6" w:rsidRDefault="00CA5E9E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</w:t>
            </w:r>
            <w:r w:rsidR="00230BB6">
              <w:rPr>
                <w:color w:val="000000"/>
                <w:lang w:val="fr-FR"/>
              </w:rPr>
              <w:t xml:space="preserve"> 3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DEF0967" w14:textId="16C24C8E" w:rsidR="00230BB6" w:rsidRDefault="00B43A8D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Zone 1-2 : remplacement de la porte existante de la salle (dépose)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648930D" w14:textId="77777777" w:rsidR="00230BB6" w:rsidRDefault="00230BB6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93E4360" w14:textId="77777777" w:rsidR="00230BB6" w:rsidRDefault="00230BB6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230BB6" w14:paraId="21748A4D" w14:textId="77777777" w:rsidTr="00847A5D">
        <w:trPr>
          <w:trHeight w:val="265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6CDA1E" w14:textId="77777777" w:rsidR="00230BB6" w:rsidRDefault="00230BB6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01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68EEB7" w14:textId="1492B649" w:rsidR="00230BB6" w:rsidRDefault="00B43A8D" w:rsidP="00B43A8D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</w:t>
            </w:r>
            <w:r w:rsidR="00847A5D">
              <w:rPr>
                <w:color w:val="000000"/>
                <w:lang w:val="fr-FR"/>
              </w:rPr>
              <w:t>O1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F89693" w14:textId="512AE7BD" w:rsidR="00230BB6" w:rsidRDefault="00CA5E9E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</w:t>
            </w:r>
            <w:r w:rsidR="00230BB6">
              <w:rPr>
                <w:color w:val="000000"/>
                <w:lang w:val="fr-FR"/>
              </w:rPr>
              <w:t xml:space="preserve"> 4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8B571E7" w14:textId="7DC919A2" w:rsidR="00230BB6" w:rsidRDefault="00B43A8D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Zone 3 : remplacement du sol existant atelier et bureau (dépose)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3DF5EFF" w14:textId="77777777" w:rsidR="00230BB6" w:rsidRDefault="00230BB6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B4C1955" w14:textId="77777777" w:rsidR="00230BB6" w:rsidRDefault="00230BB6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230BB6" w14:paraId="726DA94F" w14:textId="77777777" w:rsidTr="00847A5D">
        <w:trPr>
          <w:trHeight w:val="265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509BC3" w14:textId="64864AE2" w:rsidR="00230BB6" w:rsidRDefault="00230BB6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</w:t>
            </w:r>
            <w:r w:rsidR="00847A5D">
              <w:rPr>
                <w:color w:val="000000"/>
                <w:lang w:val="fr-FR"/>
              </w:rPr>
              <w:t>1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C90BD7" w14:textId="382532D1" w:rsidR="00230BB6" w:rsidRDefault="00531869" w:rsidP="00531869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</w:t>
            </w:r>
            <w:r w:rsidR="00847A5D">
              <w:rPr>
                <w:color w:val="000000"/>
                <w:lang w:val="fr-FR"/>
              </w:rPr>
              <w:t>O2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745158" w14:textId="5807E1F4" w:rsidR="00230BB6" w:rsidRDefault="00CA5E9E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</w:t>
            </w:r>
            <w:r w:rsidR="00230BB6">
              <w:rPr>
                <w:color w:val="000000"/>
                <w:lang w:val="fr-FR"/>
              </w:rPr>
              <w:t xml:space="preserve"> 5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1617E13" w14:textId="3432B4E5" w:rsidR="00230BB6" w:rsidRDefault="00531869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Zone 5 : remplacement du plafond existant de la salle robotique (dépose)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42E8854" w14:textId="77777777" w:rsidR="00230BB6" w:rsidRDefault="00230BB6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830C7CC" w14:textId="77777777" w:rsidR="00230BB6" w:rsidRDefault="00230BB6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230BB6" w14:paraId="753DBEF2" w14:textId="77777777" w:rsidTr="00847A5D">
        <w:trPr>
          <w:trHeight w:val="265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47A185" w14:textId="356DA14E" w:rsidR="00230BB6" w:rsidRDefault="00230BB6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</w:t>
            </w:r>
            <w:r w:rsidR="00847A5D">
              <w:rPr>
                <w:color w:val="000000"/>
                <w:lang w:val="fr-FR"/>
              </w:rPr>
              <w:t>1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8D9601" w14:textId="24A6803D" w:rsidR="00230BB6" w:rsidRDefault="00531869" w:rsidP="00531869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</w:t>
            </w:r>
            <w:r w:rsidR="00847A5D">
              <w:rPr>
                <w:color w:val="000000"/>
                <w:lang w:val="fr-FR"/>
              </w:rPr>
              <w:t>O2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0C32CD" w14:textId="205AA883" w:rsidR="00230BB6" w:rsidRDefault="00CA5E9E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</w:t>
            </w:r>
            <w:r w:rsidR="00230BB6">
              <w:rPr>
                <w:color w:val="000000"/>
                <w:lang w:val="fr-FR"/>
              </w:rPr>
              <w:t xml:space="preserve"> 6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105A0E3" w14:textId="18EEB9B2" w:rsidR="00230BB6" w:rsidRDefault="00531869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Zone 5 : remplacement du sol existant de la salle robotique (dépose)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FFA0A12" w14:textId="77777777" w:rsidR="00230BB6" w:rsidRDefault="00230BB6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66113B5" w14:textId="77777777" w:rsidR="00230BB6" w:rsidRDefault="00230BB6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230BB6" w14:paraId="1FBF4927" w14:textId="77777777" w:rsidTr="006D57A9">
        <w:trPr>
          <w:trHeight w:val="265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4B9365" w14:textId="77777777" w:rsidR="00230BB6" w:rsidRDefault="00230BB6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01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B7A550" w14:textId="4BE461C0" w:rsidR="00230BB6" w:rsidRDefault="00847A5D" w:rsidP="00847A5D">
            <w:pPr>
              <w:pStyle w:val="tableTD"/>
              <w:jc w:val="center"/>
              <w:rPr>
                <w:color w:val="000000"/>
                <w:lang w:val="fr-FR"/>
              </w:rPr>
            </w:pPr>
            <w:r w:rsidRPr="001B6D15">
              <w:rPr>
                <w:color w:val="000000"/>
                <w:lang w:val="fr-FR"/>
              </w:rPr>
              <w:t>TO</w:t>
            </w:r>
            <w:r w:rsidR="001B6D15" w:rsidRPr="001B6D15">
              <w:rPr>
                <w:color w:val="000000"/>
                <w:lang w:val="fr-FR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628001" w14:textId="7339FD76" w:rsidR="00230BB6" w:rsidRDefault="00CA5E9E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</w:t>
            </w:r>
            <w:r w:rsidR="00230BB6">
              <w:rPr>
                <w:color w:val="000000"/>
                <w:lang w:val="fr-FR"/>
              </w:rPr>
              <w:t xml:space="preserve"> 7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FD57903" w14:textId="3FEFF137" w:rsidR="00230BB6" w:rsidRDefault="00847A5D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Zone 6 : démolition pour création menuiseries intérieures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B9028FA" w14:textId="77777777" w:rsidR="00230BB6" w:rsidRDefault="00230BB6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480E433" w14:textId="77777777" w:rsidR="00230BB6" w:rsidRDefault="00230BB6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</w:tbl>
    <w:p w14:paraId="303D746C" w14:textId="77777777" w:rsidR="00573A30" w:rsidRDefault="00573A30" w:rsidP="00864377">
      <w:pPr>
        <w:spacing w:line="240" w:lineRule="exact"/>
        <w:rPr>
          <w:rFonts w:ascii="Trebuchet MS" w:eastAsia="Trebuchet MS" w:hAnsi="Trebuchet MS" w:cs="Trebuchet MS"/>
          <w:b/>
          <w:color w:val="000000"/>
          <w:sz w:val="20"/>
          <w:lang w:val="fr-FR"/>
        </w:rPr>
      </w:pPr>
    </w:p>
    <w:p w14:paraId="7BCF62C1" w14:textId="0C4695E5" w:rsidR="00864377" w:rsidRPr="004846F5" w:rsidRDefault="00864377" w:rsidP="00864377">
      <w:pPr>
        <w:spacing w:line="240" w:lineRule="exact"/>
        <w:rPr>
          <w:rFonts w:ascii="Trebuchet MS" w:eastAsia="Trebuchet MS" w:hAnsi="Trebuchet MS" w:cs="Trebuchet MS"/>
          <w:b/>
          <w:color w:val="000000"/>
          <w:sz w:val="20"/>
          <w:lang w:val="fr-FR"/>
        </w:rPr>
      </w:pPr>
      <w:r w:rsidRPr="004846F5">
        <w:rPr>
          <w:rFonts w:ascii="Trebuchet MS" w:eastAsia="Trebuchet MS" w:hAnsi="Trebuchet MS" w:cs="Trebuchet MS"/>
          <w:b/>
          <w:color w:val="000000"/>
          <w:sz w:val="20"/>
          <w:lang w:val="fr-FR"/>
        </w:rPr>
        <w:lastRenderedPageBreak/>
        <w:t xml:space="preserve">Montant total (solution de base + </w:t>
      </w:r>
      <w:r w:rsidR="00CA5E9E">
        <w:rPr>
          <w:rFonts w:ascii="Trebuchet MS" w:eastAsia="Trebuchet MS" w:hAnsi="Trebuchet MS" w:cs="Trebuchet MS"/>
          <w:b/>
          <w:color w:val="000000"/>
          <w:sz w:val="20"/>
          <w:lang w:val="fr-FR"/>
        </w:rPr>
        <w:t>PSE</w:t>
      </w:r>
      <w:r w:rsidRPr="004846F5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n°</w:t>
      </w:r>
      <w:r w:rsidR="00EE4B17">
        <w:rPr>
          <w:rFonts w:ascii="Trebuchet MS" w:eastAsia="Trebuchet MS" w:hAnsi="Trebuchet MS" w:cs="Trebuchet MS"/>
          <w:b/>
          <w:color w:val="000000"/>
          <w:sz w:val="20"/>
          <w:lang w:val="fr-FR"/>
        </w:rPr>
        <w:t>1 +</w:t>
      </w:r>
      <w:r w:rsidR="006C1897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</w:t>
      </w:r>
      <w:r w:rsidR="00CA5E9E">
        <w:rPr>
          <w:rFonts w:ascii="Trebuchet MS" w:eastAsia="Trebuchet MS" w:hAnsi="Trebuchet MS" w:cs="Trebuchet MS"/>
          <w:b/>
          <w:color w:val="000000"/>
          <w:sz w:val="20"/>
          <w:lang w:val="fr-FR"/>
        </w:rPr>
        <w:t>PSE</w:t>
      </w:r>
      <w:r w:rsidR="006C1897" w:rsidRPr="004846F5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n°</w:t>
      </w:r>
      <w:r w:rsidR="006C1897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2 + </w:t>
      </w:r>
      <w:r w:rsidR="00CA5E9E">
        <w:rPr>
          <w:rFonts w:ascii="Trebuchet MS" w:eastAsia="Trebuchet MS" w:hAnsi="Trebuchet MS" w:cs="Trebuchet MS"/>
          <w:b/>
          <w:color w:val="000000"/>
          <w:sz w:val="20"/>
          <w:lang w:val="fr-FR"/>
        </w:rPr>
        <w:t>PSE</w:t>
      </w:r>
      <w:r w:rsidR="006C1897" w:rsidRPr="004846F5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n°</w:t>
      </w:r>
      <w:r w:rsidR="006C1897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3 + </w:t>
      </w:r>
      <w:r w:rsidR="00CA5E9E">
        <w:rPr>
          <w:rFonts w:ascii="Trebuchet MS" w:eastAsia="Trebuchet MS" w:hAnsi="Trebuchet MS" w:cs="Trebuchet MS"/>
          <w:b/>
          <w:color w:val="000000"/>
          <w:sz w:val="20"/>
          <w:lang w:val="fr-FR"/>
        </w:rPr>
        <w:t>PSE</w:t>
      </w:r>
      <w:r w:rsidR="006C1897" w:rsidRPr="004846F5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n°</w:t>
      </w:r>
      <w:r w:rsidR="006C1897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4 + </w:t>
      </w:r>
      <w:r w:rsidR="00CA5E9E">
        <w:rPr>
          <w:rFonts w:ascii="Trebuchet MS" w:eastAsia="Trebuchet MS" w:hAnsi="Trebuchet MS" w:cs="Trebuchet MS"/>
          <w:b/>
          <w:color w:val="000000"/>
          <w:sz w:val="20"/>
          <w:lang w:val="fr-FR"/>
        </w:rPr>
        <w:t>PSE</w:t>
      </w:r>
      <w:r w:rsidR="006C1897" w:rsidRPr="004846F5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n°</w:t>
      </w:r>
      <w:r w:rsidR="006C1897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5 + </w:t>
      </w:r>
      <w:r w:rsidR="00CA5E9E">
        <w:rPr>
          <w:rFonts w:ascii="Trebuchet MS" w:eastAsia="Trebuchet MS" w:hAnsi="Trebuchet MS" w:cs="Trebuchet MS"/>
          <w:b/>
          <w:color w:val="000000"/>
          <w:sz w:val="20"/>
          <w:lang w:val="fr-FR"/>
        </w:rPr>
        <w:t>PSE</w:t>
      </w:r>
      <w:r w:rsidR="006C1897" w:rsidRPr="004846F5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n°</w:t>
      </w:r>
      <w:r w:rsidR="006C1897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6 + </w:t>
      </w:r>
      <w:r w:rsidR="00CA5E9E">
        <w:rPr>
          <w:rFonts w:ascii="Trebuchet MS" w:eastAsia="Trebuchet MS" w:hAnsi="Trebuchet MS" w:cs="Trebuchet MS"/>
          <w:b/>
          <w:color w:val="000000"/>
          <w:sz w:val="20"/>
          <w:lang w:val="fr-FR"/>
        </w:rPr>
        <w:t>PSE</w:t>
      </w:r>
      <w:r w:rsidR="006C1897" w:rsidRPr="004846F5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n°</w:t>
      </w:r>
      <w:r w:rsidR="006C1897">
        <w:rPr>
          <w:rFonts w:ascii="Trebuchet MS" w:eastAsia="Trebuchet MS" w:hAnsi="Trebuchet MS" w:cs="Trebuchet MS"/>
          <w:b/>
          <w:color w:val="000000"/>
          <w:sz w:val="20"/>
          <w:lang w:val="fr-FR"/>
        </w:rPr>
        <w:t>7</w:t>
      </w:r>
      <w:r w:rsidRPr="004846F5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) </w:t>
      </w:r>
    </w:p>
    <w:p w14:paraId="5E0C6FC3" w14:textId="77777777" w:rsidR="00864377" w:rsidRDefault="00864377" w:rsidP="00864377">
      <w:pPr>
        <w:rPr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864377" w14:paraId="35A98D7A" w14:textId="77777777" w:rsidTr="004B235E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86A2D" w14:textId="77777777" w:rsidR="00864377" w:rsidRDefault="00864377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E0E20" w14:textId="77777777" w:rsidR="00864377" w:rsidRDefault="00864377" w:rsidP="004B235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0A9EE" w14:textId="77777777" w:rsidR="00864377" w:rsidRDefault="00864377" w:rsidP="004B235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B3F42A" w14:textId="77777777" w:rsidR="00864377" w:rsidRDefault="00864377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ACDE4" w14:textId="77777777" w:rsidR="00864377" w:rsidRDefault="00864377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864377" w14:paraId="1F6C9E8A" w14:textId="77777777" w:rsidTr="004B235E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55F81" w14:textId="77777777" w:rsidR="00864377" w:rsidRDefault="00864377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DBE11" w14:textId="77777777" w:rsidR="00864377" w:rsidRDefault="00864377" w:rsidP="004B235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162BA" w14:textId="77777777" w:rsidR="00864377" w:rsidRDefault="00864377" w:rsidP="004B235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5372A" w14:textId="77777777" w:rsidR="00864377" w:rsidRDefault="00864377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20593" w14:textId="77777777" w:rsidR="00864377" w:rsidRDefault="00864377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864377" w14:paraId="1E2767C1" w14:textId="77777777" w:rsidTr="004B235E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AC836" w14:textId="77777777" w:rsidR="00864377" w:rsidRDefault="00864377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AF7C50" w14:textId="77777777" w:rsidR="00864377" w:rsidRDefault="00864377" w:rsidP="004B235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0C17C" w14:textId="77777777" w:rsidR="00864377" w:rsidRDefault="00864377" w:rsidP="004B235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B8344" w14:textId="77777777" w:rsidR="00864377" w:rsidRDefault="00864377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7C402" w14:textId="77777777" w:rsidR="00864377" w:rsidRDefault="00864377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864377" w14:paraId="542948C7" w14:textId="77777777" w:rsidTr="004B235E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42796" w14:textId="77777777" w:rsidR="00864377" w:rsidRDefault="00864377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TTC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F827A" w14:textId="77777777" w:rsidR="00864377" w:rsidRDefault="00864377" w:rsidP="004B235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D6C1E" w14:textId="77777777" w:rsidR="00864377" w:rsidRDefault="00864377" w:rsidP="004B235E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9A705" w14:textId="77777777" w:rsidR="00864377" w:rsidRDefault="00864377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4ED9CB97" w14:textId="19657E49" w:rsidR="00864377" w:rsidRPr="002E3650" w:rsidRDefault="00864377" w:rsidP="00864377">
      <w:pPr>
        <w:rPr>
          <w:rFonts w:ascii="Trebuchet MS" w:hAnsi="Trebuchet MS"/>
          <w:sz w:val="18"/>
          <w:szCs w:val="18"/>
          <w:lang w:val="fr-FR"/>
        </w:rPr>
      </w:pPr>
    </w:p>
    <w:p w14:paraId="3D4684C3" w14:textId="7CDA0C9B" w:rsidR="00704437" w:rsidRDefault="00704437">
      <w:pPr>
        <w:spacing w:after="220" w:line="240" w:lineRule="exact"/>
      </w:pPr>
    </w:p>
    <w:p w14:paraId="555FF91E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6"/>
      <w:bookmarkStart w:id="17" w:name="_Toc256000008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6 - Durée et Délais d'exécution</w:t>
      </w:r>
      <w:bookmarkEnd w:id="17"/>
    </w:p>
    <w:p w14:paraId="5DE4CA4A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2D316348" w14:textId="77777777" w:rsidR="00704437" w:rsidRDefault="009676F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5ABA984C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t>7 - Paiement</w:t>
      </w:r>
      <w:bookmarkEnd w:id="19"/>
    </w:p>
    <w:p w14:paraId="43717EF7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74209E06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225B3348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4437" w14:paraId="118B559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CB289A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E14E72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6B8FAA1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F4418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C41613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21251D2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7C6636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69C7DD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79FB308" w14:textId="77777777" w:rsidR="00704437" w:rsidRDefault="00704437"/>
    <w:p w14:paraId="6A28C39E" w14:textId="77777777" w:rsidR="00186E43" w:rsidRDefault="00186E43" w:rsidP="00186E43"/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4437" w14:paraId="3B798ADE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CA6695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CE32A5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6A0C5716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13B35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D93D2A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1BCEE27F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75D73B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CEF662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3A7E5B80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D3F441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4E64D0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10BB384B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891279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965EAF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79577C8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6B4B1E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2DAEBE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C20F572" w14:textId="77777777" w:rsidR="00704437" w:rsidRDefault="009676FB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4437" w14:paraId="565A25F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74DC52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3521B1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17FA981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705EEF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F6D29E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40182B3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A8A583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E24FB1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6606137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3F4448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2B73CB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252F7D3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261C45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173A96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A07311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E2551C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7CF43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48C16F8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F3A4B6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02B407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7CF80DF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E12334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105776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0A77B5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3D0DEE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4C42B1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4334F75" w14:textId="77777777" w:rsidR="00704437" w:rsidRDefault="009676FB">
      <w:pPr>
        <w:spacing w:after="20" w:line="240" w:lineRule="exact"/>
      </w:pPr>
      <w:r>
        <w:t xml:space="preserve"> </w:t>
      </w:r>
    </w:p>
    <w:p w14:paraId="7F7C24B3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5898E821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59EDFB3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E12A0" w14:textId="6413D5D7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92FCCE3" wp14:editId="0D03C11B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D7FC2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B0439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19CC28CE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02F0EF0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631EA" w14:textId="53E785F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9D3F595" wp14:editId="793A7D58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5B7FF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0913F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704437" w14:paraId="418B450B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EFB3E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9649A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521B8" w14:textId="77777777" w:rsidR="00704437" w:rsidRDefault="00704437"/>
        </w:tc>
      </w:tr>
    </w:tbl>
    <w:p w14:paraId="16E48F7D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96175BE" w14:textId="77777777" w:rsidR="00704437" w:rsidRDefault="009676F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0AEED0DE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9"/>
      <w:bookmarkStart w:id="21" w:name="_Toc256000010"/>
      <w:bookmarkEnd w:id="20"/>
      <w:r>
        <w:rPr>
          <w:rFonts w:ascii="Trebuchet MS" w:eastAsia="Trebuchet MS" w:hAnsi="Trebuchet MS" w:cs="Trebuchet MS"/>
          <w:color w:val="81276C"/>
          <w:sz w:val="28"/>
          <w:lang w:val="fr-FR"/>
        </w:rPr>
        <w:t>8 - Avance</w:t>
      </w:r>
      <w:bookmarkEnd w:id="21"/>
    </w:p>
    <w:p w14:paraId="06CF9C22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65A582C4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souhaite bénéficier de l'avance (cocher la case correspondante) :</w:t>
      </w:r>
    </w:p>
    <w:p w14:paraId="19967ECF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0BF5BC9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B8A5D" w14:textId="5ABBF08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3813C28" wp14:editId="0873BA3A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7F059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C42A6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6D51927F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07F8235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E0C91" w14:textId="285028C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FED9B15" wp14:editId="39F287CA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50F63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C146B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4EF9332F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bénéficie de l'avance.</w:t>
      </w:r>
      <w:r>
        <w:rPr>
          <w:color w:val="000000"/>
          <w:lang w:val="fr-FR"/>
        </w:rPr>
        <w:cr/>
      </w:r>
    </w:p>
    <w:p w14:paraId="70B9A8D9" w14:textId="77777777" w:rsidR="00186E43" w:rsidRDefault="00186E43" w:rsidP="00186E43">
      <w:pPr>
        <w:rPr>
          <w:lang w:val="fr-FR"/>
        </w:rPr>
      </w:pPr>
    </w:p>
    <w:p w14:paraId="59A8B2B1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ascii="Trebuchet MS" w:eastAsia="Trebuchet MS" w:hAnsi="Trebuchet MS" w:cs="Trebuchet MS"/>
          <w:color w:val="81276C"/>
          <w:sz w:val="28"/>
          <w:lang w:val="fr-FR"/>
        </w:rPr>
        <w:t>9 - Nomenclature(s)</w:t>
      </w:r>
      <w:bookmarkEnd w:id="23"/>
    </w:p>
    <w:p w14:paraId="37DC1408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10F947AF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463FB0B5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04437" w14:paraId="08B647FD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AE912" w14:textId="77777777" w:rsidR="00704437" w:rsidRDefault="009676F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C1ECB" w14:textId="77777777" w:rsidR="00704437" w:rsidRDefault="009676F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704437" w14:paraId="2A66026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45A26" w14:textId="77777777" w:rsidR="00704437" w:rsidRDefault="009676F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45454000-4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34835" w14:textId="77777777" w:rsidR="00704437" w:rsidRDefault="009676FB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restructuration</w:t>
            </w:r>
          </w:p>
        </w:tc>
      </w:tr>
    </w:tbl>
    <w:p w14:paraId="26761703" w14:textId="77777777" w:rsidR="00704437" w:rsidRDefault="009676FB">
      <w:pPr>
        <w:spacing w:line="220" w:lineRule="exact"/>
        <w:rPr>
          <w:sz w:val="2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704437" w14:paraId="0010F337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5D846A" w14:textId="77777777" w:rsidR="00704437" w:rsidRDefault="009676FB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ADA46E" w14:textId="77777777" w:rsidR="00704437" w:rsidRDefault="009676FB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8A0C91" w14:textId="77777777" w:rsidR="00704437" w:rsidRDefault="009676FB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704437" w14:paraId="2217385D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F44F9" w14:textId="77777777" w:rsidR="00704437" w:rsidRDefault="009676F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15BC94" w14:textId="77777777" w:rsidR="00704437" w:rsidRDefault="009676F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45111100-9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0631D" w14:textId="77777777" w:rsidR="00704437" w:rsidRDefault="009676FB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démolition</w:t>
            </w:r>
          </w:p>
        </w:tc>
      </w:tr>
      <w:tr w:rsidR="00704437" w14:paraId="53DD07D1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9FFC1" w14:textId="77777777" w:rsidR="00704437" w:rsidRDefault="009676F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58341" w14:textId="77777777" w:rsidR="00704437" w:rsidRDefault="009676F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45262311-4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91D12" w14:textId="77777777" w:rsidR="00704437" w:rsidRDefault="009676FB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gros œuvre en béton</w:t>
            </w:r>
          </w:p>
        </w:tc>
      </w:tr>
    </w:tbl>
    <w:p w14:paraId="7B5904E7" w14:textId="77777777" w:rsidR="00186E43" w:rsidRDefault="00186E43">
      <w:pPr>
        <w:spacing w:after="220" w:line="240" w:lineRule="exact"/>
      </w:pPr>
    </w:p>
    <w:p w14:paraId="605BF8F7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ascii="Trebuchet MS" w:eastAsia="Trebuchet MS" w:hAnsi="Trebuchet MS" w:cs="Trebuchet MS"/>
          <w:color w:val="81276C"/>
          <w:sz w:val="28"/>
          <w:lang w:val="fr-FR"/>
        </w:rPr>
        <w:t>10 - Signature</w:t>
      </w:r>
      <w:bookmarkEnd w:id="25"/>
    </w:p>
    <w:p w14:paraId="436B1710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7E6099E6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AFD0BA2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38B42217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18C96D5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9835859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EE1289E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1EE030E2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9C00EC4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780345AC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094DAD6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99C0740" w14:textId="77777777" w:rsidR="00704437" w:rsidRDefault="007044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1CF1557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2351B09B" w14:textId="77777777" w:rsidR="00704437" w:rsidRDefault="007044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84804DF" w14:textId="77777777" w:rsidR="00223F1B" w:rsidRDefault="00223F1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44FDB17" w14:textId="77777777" w:rsidR="00704437" w:rsidRDefault="009676FB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3D9FBD7C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435200E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51B830A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B7EFB30" w14:textId="77777777" w:rsidR="00704437" w:rsidRDefault="009676FB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6323D74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106C545A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6ECADF4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60DA3863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EB22A7F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Directrice Générale Adjointe des Ressources et du Pilotage</w:t>
      </w:r>
    </w:p>
    <w:p w14:paraId="04151FA2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96B46FE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Elisabeth MOINE</w:t>
      </w:r>
    </w:p>
    <w:p w14:paraId="3F6F16BE" w14:textId="6EFD69B3" w:rsidR="00704437" w:rsidRDefault="00704437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ACCEAAC" w14:textId="725378A9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748E3BC" w14:textId="12554BFC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D50CE39" w14:textId="50044C14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FE78058" w14:textId="7F338B14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76B79AB" w14:textId="71279B9D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789D80A" w14:textId="1E31B0CE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3589903" w14:textId="28F3018D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D8F42A3" w14:textId="4BFC1479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20AA34B5" w14:textId="3CB4D9EC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119083B" w14:textId="385D7C93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580F5A2" w14:textId="6F5C322C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EFDB899" w14:textId="269F8DBD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20D626D" w14:textId="6685D679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781C8DC" w14:textId="09035ECA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1582E11" w14:textId="0EEC3558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6C72B6A" w14:textId="71D94F0E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8BACC37" w14:textId="28334A2A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2B0E5F0" w14:textId="77777777" w:rsidR="00573A30" w:rsidRDefault="00573A30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846EAD4" w14:textId="13AB8CC7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74465E4" w14:textId="5605AD20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23C83EA8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54187F62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ADBAFF6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2DF1DE5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A56A4" w14:textId="13019BB4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4FAA9E" wp14:editId="39E4A102">
                  <wp:extent cx="152400" cy="152400"/>
                  <wp:effectExtent l="0" t="0" r="0" b="0"/>
                  <wp:docPr id="82" name="Image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ACF75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59B56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635184C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04437" w14:paraId="32FBD8EF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CB648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9C4D8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16064" w14:textId="77777777" w:rsidR="00704437" w:rsidRDefault="00704437"/>
        </w:tc>
      </w:tr>
    </w:tbl>
    <w:p w14:paraId="02BE255D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2F35499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C20C6" w14:textId="3CC044CF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951420B" wp14:editId="632FD30B">
                  <wp:extent cx="152400" cy="152400"/>
                  <wp:effectExtent l="0" t="0" r="0" b="0"/>
                  <wp:docPr id="83" name="Image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22A6C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21738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69D1C311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04437" w14:paraId="726510F4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57E66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EE6A6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32EBD" w14:textId="77777777" w:rsidR="00704437" w:rsidRDefault="00704437"/>
        </w:tc>
      </w:tr>
    </w:tbl>
    <w:p w14:paraId="2A484A11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618080A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E3788" w14:textId="1794771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5F8740" wp14:editId="0CFE6C7C">
                  <wp:extent cx="152400" cy="152400"/>
                  <wp:effectExtent l="0" t="0" r="0" b="0"/>
                  <wp:docPr id="84" name="Image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52F93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F0C12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2FAED725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04437" w14:paraId="7BFE3652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47B2F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67EDD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D8E05" w14:textId="77777777" w:rsidR="00704437" w:rsidRDefault="00704437"/>
        </w:tc>
      </w:tr>
    </w:tbl>
    <w:p w14:paraId="6276E631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417DD4C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9D021" w14:textId="4E68E459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D46143" wp14:editId="71AB29A0">
                  <wp:extent cx="152400" cy="152400"/>
                  <wp:effectExtent l="0" t="0" r="0" b="0"/>
                  <wp:docPr id="85" name="Image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22BCD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71895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DB7066A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04437" w14:paraId="1C182617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84F41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5213E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91CF2" w14:textId="77777777" w:rsidR="00704437" w:rsidRDefault="00704437"/>
        </w:tc>
      </w:tr>
    </w:tbl>
    <w:p w14:paraId="657A0058" w14:textId="77777777" w:rsidR="00704437" w:rsidRDefault="009676FB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3A0B913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C0E75" w14:textId="2B799BB5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2A43E54" wp14:editId="250AD427">
                  <wp:extent cx="152400" cy="152400"/>
                  <wp:effectExtent l="0" t="0" r="0" b="0"/>
                  <wp:docPr id="86" name="Image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353DB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4B8A0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704437" w14:paraId="1A1FBD9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EC292" w14:textId="50312BE1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1F7E113" wp14:editId="06DFBBB8">
                  <wp:extent cx="152400" cy="152400"/>
                  <wp:effectExtent l="0" t="0" r="0" b="0"/>
                  <wp:docPr id="87" name="Image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B41D7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9B709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4EBA3F13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5A128C39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149A5C1F" w14:textId="77777777" w:rsidR="00704437" w:rsidRDefault="007044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BC66027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EC7BBB9" w14:textId="77777777" w:rsidR="00223F1B" w:rsidRDefault="00223F1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41F0D0E2" w14:textId="77777777" w:rsidR="00223F1B" w:rsidRDefault="00223F1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28758B8E" w14:textId="77777777" w:rsidR="00223F1B" w:rsidRDefault="00223F1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00CCDCF2" w14:textId="4E8A3DE6" w:rsidR="00223F1B" w:rsidRDefault="00223F1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223F1B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14:paraId="40B528F4" w14:textId="77777777" w:rsidR="00704437" w:rsidRDefault="009676FB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6" w:name="ArtL1_A-CT"/>
      <w:bookmarkStart w:id="27" w:name="_Toc256000013"/>
      <w:bookmarkEnd w:id="26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00F0F841" w14:textId="77777777" w:rsidR="00704437" w:rsidRDefault="009676FB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704437" w14:paraId="497E212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08066" w14:textId="77777777" w:rsidR="00704437" w:rsidRDefault="009676F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A9807" w14:textId="77777777" w:rsidR="00704437" w:rsidRDefault="009676F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73B15" w14:textId="77777777" w:rsidR="00704437" w:rsidRDefault="009676F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255E4" w14:textId="77777777" w:rsidR="00704437" w:rsidRDefault="009676FB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67F5EDAF" w14:textId="77777777" w:rsidR="00704437" w:rsidRDefault="009676FB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C351A" w14:textId="77777777" w:rsidR="00704437" w:rsidRDefault="009676F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704437" w14:paraId="2EFC557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BA96C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E2F4131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5E4CE0B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5C13C49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1329083" w14:textId="77777777" w:rsidR="00704437" w:rsidRDefault="0070443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EE32F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E43A3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59B95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E7506" w14:textId="77777777" w:rsidR="00704437" w:rsidRDefault="00704437"/>
        </w:tc>
      </w:tr>
      <w:tr w:rsidR="00704437" w14:paraId="0F8B9F9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7EB2F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AB636F4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B66F00E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7141284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8172C17" w14:textId="77777777" w:rsidR="00704437" w:rsidRDefault="0070443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35BE7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975D2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9EF61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119E7" w14:textId="77777777" w:rsidR="00704437" w:rsidRDefault="00704437"/>
        </w:tc>
      </w:tr>
      <w:tr w:rsidR="00704437" w14:paraId="024C901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556B0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28B960D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0082ACB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45E7ED3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8341D4D" w14:textId="77777777" w:rsidR="00704437" w:rsidRDefault="0070443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4D2BC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5663E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01A3D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B551A" w14:textId="77777777" w:rsidR="00704437" w:rsidRDefault="00704437"/>
        </w:tc>
      </w:tr>
      <w:tr w:rsidR="00704437" w14:paraId="65D41FA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0FE20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E61F2D0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EACD03A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6BD49E4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6C87D60" w14:textId="77777777" w:rsidR="00704437" w:rsidRDefault="0070443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ECC01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50D10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322AF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687CB" w14:textId="77777777" w:rsidR="00704437" w:rsidRDefault="00704437"/>
        </w:tc>
      </w:tr>
      <w:tr w:rsidR="00704437" w14:paraId="3E4CB15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F509E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D54760B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3C416A20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4911735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D340DF7" w14:textId="77777777" w:rsidR="00704437" w:rsidRDefault="0070443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8A209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CFCED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FD8C8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C2B79" w14:textId="77777777" w:rsidR="00704437" w:rsidRDefault="00704437"/>
        </w:tc>
      </w:tr>
      <w:tr w:rsidR="00704437" w14:paraId="20BF1E7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C8EDB" w14:textId="77777777" w:rsidR="00704437" w:rsidRDefault="00704437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13422" w14:textId="77777777" w:rsidR="00704437" w:rsidRDefault="009676FB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9EE9D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3FD62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C9EA5" w14:textId="77777777" w:rsidR="00704437" w:rsidRDefault="00704437"/>
        </w:tc>
      </w:tr>
    </w:tbl>
    <w:p w14:paraId="5F01C008" w14:textId="77777777" w:rsidR="00704437" w:rsidRDefault="00704437"/>
    <w:sectPr w:rsidR="00704437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A88A3" w14:textId="77777777" w:rsidR="00791726" w:rsidRDefault="00791726">
      <w:r>
        <w:separator/>
      </w:r>
    </w:p>
  </w:endnote>
  <w:endnote w:type="continuationSeparator" w:id="0">
    <w:p w14:paraId="67594F07" w14:textId="77777777" w:rsidR="00791726" w:rsidRDefault="00791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B463C" w14:textId="77777777" w:rsidR="00704437" w:rsidRDefault="0070443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04437" w14:paraId="0C4642E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D5242DD" w14:textId="77777777" w:rsidR="00704437" w:rsidRDefault="009676F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ME26.01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7DBF4AC" w14:textId="77777777" w:rsidR="00704437" w:rsidRDefault="009676F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49D1F" w14:textId="77777777" w:rsidR="00704437" w:rsidRDefault="0070443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04437" w14:paraId="54F6068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EAC7584" w14:textId="77777777" w:rsidR="00704437" w:rsidRDefault="009676F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ME26.01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253F30" w14:textId="77777777" w:rsidR="00704437" w:rsidRDefault="009676F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E1232" w14:textId="77777777" w:rsidR="00704437" w:rsidRDefault="009676F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063CDCC3" w14:textId="77777777" w:rsidR="00704437" w:rsidRDefault="00704437">
    <w:pPr>
      <w:spacing w:after="160" w:line="240" w:lineRule="exact"/>
    </w:pPr>
  </w:p>
  <w:p w14:paraId="67EDDB16" w14:textId="77777777" w:rsidR="00704437" w:rsidRDefault="0070443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04437" w14:paraId="3F9C54A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AFAC850" w14:textId="77777777" w:rsidR="00704437" w:rsidRDefault="009676F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ME26.01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E37F6C" w14:textId="77777777" w:rsidR="00704437" w:rsidRDefault="009676F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FF47F" w14:textId="77777777" w:rsidR="00704437" w:rsidRDefault="009676F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9337F28" w14:textId="77777777" w:rsidR="00704437" w:rsidRDefault="00704437">
    <w:pPr>
      <w:spacing w:after="160" w:line="240" w:lineRule="exact"/>
    </w:pPr>
  </w:p>
  <w:p w14:paraId="77A20542" w14:textId="77777777" w:rsidR="00704437" w:rsidRDefault="0070443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04437" w14:paraId="0F6576F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B0AC1D" w14:textId="77777777" w:rsidR="00704437" w:rsidRDefault="009676F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ME26.01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C7A72F" w14:textId="77777777" w:rsidR="00704437" w:rsidRDefault="009676F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704437" w14:paraId="6F688768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76E6DB9" w14:textId="77777777" w:rsidR="00704437" w:rsidRDefault="009676FB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ME26.01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27436D5" w14:textId="77777777" w:rsidR="00704437" w:rsidRDefault="009676FB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68017" w14:textId="77777777" w:rsidR="00791726" w:rsidRDefault="00791726">
      <w:r>
        <w:separator/>
      </w:r>
    </w:p>
  </w:footnote>
  <w:footnote w:type="continuationSeparator" w:id="0">
    <w:p w14:paraId="6C02FEEB" w14:textId="77777777" w:rsidR="00791726" w:rsidRDefault="007917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437"/>
    <w:rsid w:val="000E5BA1"/>
    <w:rsid w:val="0010554B"/>
    <w:rsid w:val="00186E43"/>
    <w:rsid w:val="001B6D15"/>
    <w:rsid w:val="00223F1B"/>
    <w:rsid w:val="00230BB6"/>
    <w:rsid w:val="002568C1"/>
    <w:rsid w:val="00414AA2"/>
    <w:rsid w:val="00531869"/>
    <w:rsid w:val="00573A30"/>
    <w:rsid w:val="005E5F5D"/>
    <w:rsid w:val="006A4F8E"/>
    <w:rsid w:val="006C1897"/>
    <w:rsid w:val="006D57A9"/>
    <w:rsid w:val="006F3A7E"/>
    <w:rsid w:val="00704437"/>
    <w:rsid w:val="00791726"/>
    <w:rsid w:val="007E77F1"/>
    <w:rsid w:val="00812595"/>
    <w:rsid w:val="00847A5D"/>
    <w:rsid w:val="00864377"/>
    <w:rsid w:val="00871DA1"/>
    <w:rsid w:val="009676FB"/>
    <w:rsid w:val="00AB73F7"/>
    <w:rsid w:val="00B02B09"/>
    <w:rsid w:val="00B43A8D"/>
    <w:rsid w:val="00CA5E9E"/>
    <w:rsid w:val="00E93F31"/>
    <w:rsid w:val="00EE4B17"/>
    <w:rsid w:val="00F07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CE38F0"/>
  <w15:docId w15:val="{5C7703A3-F73E-455A-B81F-FCE1D900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223F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23F1B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23F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23F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831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12</Pages>
  <Words>1868</Words>
  <Characters>9853</Characters>
  <Application>Microsoft Office Word</Application>
  <DocSecurity>0</DocSecurity>
  <Lines>82</Lines>
  <Paragraphs>23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SAHLI Samira</dc:creator>
  <cp:lastModifiedBy>SAHLI Samira</cp:lastModifiedBy>
  <cp:revision>9</cp:revision>
  <dcterms:created xsi:type="dcterms:W3CDTF">2026-01-22T09:52:00Z</dcterms:created>
  <dcterms:modified xsi:type="dcterms:W3CDTF">2026-01-28T07:37:00Z</dcterms:modified>
</cp:coreProperties>
</file>